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9D8" w:rsidRDefault="00EC39D8" w:rsidP="00956C49">
      <w:pPr>
        <w:ind w:left="132"/>
        <w:jc w:val="both"/>
        <w:rPr>
          <w:sz w:val="28"/>
        </w:rPr>
      </w:pPr>
    </w:p>
    <w:p w:rsidR="00EC39D8" w:rsidRDefault="00EC39D8" w:rsidP="009B0111">
      <w:pPr>
        <w:ind w:left="132"/>
        <w:jc w:val="center"/>
        <w:rPr>
          <w:sz w:val="28"/>
        </w:rPr>
      </w:pP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ПЛАН</w:t>
      </w:r>
    </w:p>
    <w:p w:rsidR="009B0111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проведения заседания</w:t>
      </w:r>
    </w:p>
    <w:p w:rsidR="00956C49" w:rsidRPr="00EC39D8" w:rsidRDefault="00956C49" w:rsidP="009B0111">
      <w:pPr>
        <w:ind w:left="132"/>
        <w:jc w:val="center"/>
        <w:rPr>
          <w:sz w:val="28"/>
        </w:rPr>
      </w:pPr>
      <w:r w:rsidRPr="00EC39D8">
        <w:rPr>
          <w:sz w:val="28"/>
        </w:rPr>
        <w:t>антинаркотической комиссии</w:t>
      </w:r>
    </w:p>
    <w:p w:rsidR="00956C49" w:rsidRPr="00EC39D8" w:rsidRDefault="00956C49" w:rsidP="009B0111">
      <w:pPr>
        <w:tabs>
          <w:tab w:val="left" w:pos="1604"/>
        </w:tabs>
        <w:ind w:left="132"/>
        <w:jc w:val="center"/>
        <w:rPr>
          <w:sz w:val="28"/>
        </w:rPr>
      </w:pPr>
      <w:r w:rsidRPr="00EC39D8">
        <w:rPr>
          <w:sz w:val="28"/>
        </w:rPr>
        <w:t>муниципального образования Кавказский район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956C49" w:rsidRPr="00EC39D8" w:rsidRDefault="00A50834" w:rsidP="00586D54">
      <w:pPr>
        <w:jc w:val="both"/>
        <w:rPr>
          <w:b/>
          <w:sz w:val="28"/>
        </w:rPr>
      </w:pPr>
      <w:r>
        <w:rPr>
          <w:sz w:val="28"/>
        </w:rPr>
        <w:t>«</w:t>
      </w:r>
      <w:r w:rsidR="00160902">
        <w:rPr>
          <w:sz w:val="28"/>
        </w:rPr>
        <w:t>31</w:t>
      </w:r>
      <w:r w:rsidR="00956C49" w:rsidRPr="00EC39D8">
        <w:rPr>
          <w:sz w:val="28"/>
        </w:rPr>
        <w:t>»</w:t>
      </w:r>
      <w:r w:rsidR="007206BE">
        <w:rPr>
          <w:sz w:val="28"/>
        </w:rPr>
        <w:t xml:space="preserve"> </w:t>
      </w:r>
      <w:r w:rsidR="00E146EE">
        <w:rPr>
          <w:sz w:val="28"/>
        </w:rPr>
        <w:t>марта</w:t>
      </w:r>
      <w:r w:rsidR="007206BE">
        <w:rPr>
          <w:sz w:val="28"/>
        </w:rPr>
        <w:t xml:space="preserve"> </w:t>
      </w:r>
      <w:r w:rsidR="00E146EE">
        <w:rPr>
          <w:sz w:val="28"/>
        </w:rPr>
        <w:t>202</w:t>
      </w:r>
      <w:r w:rsidR="00160902">
        <w:rPr>
          <w:sz w:val="28"/>
        </w:rPr>
        <w:t>1</w:t>
      </w:r>
      <w:r w:rsidR="007206BE">
        <w:rPr>
          <w:sz w:val="28"/>
        </w:rPr>
        <w:t xml:space="preserve"> </w:t>
      </w:r>
      <w:r w:rsidR="00956C49" w:rsidRPr="00EC39D8">
        <w:rPr>
          <w:sz w:val="28"/>
        </w:rPr>
        <w:t xml:space="preserve">г.                                                                     </w:t>
      </w:r>
    </w:p>
    <w:p w:rsidR="00956C49" w:rsidRPr="00EC39D8" w:rsidRDefault="00956C49" w:rsidP="00956C49">
      <w:pPr>
        <w:ind w:left="132"/>
        <w:jc w:val="both"/>
        <w:rPr>
          <w:b/>
          <w:sz w:val="28"/>
        </w:rPr>
      </w:pPr>
    </w:p>
    <w:p w:rsidR="00956C49" w:rsidRDefault="007206BE" w:rsidP="00ED3005">
      <w:pPr>
        <w:tabs>
          <w:tab w:val="left" w:pos="5040"/>
        </w:tabs>
        <w:jc w:val="both"/>
        <w:rPr>
          <w:sz w:val="28"/>
        </w:rPr>
      </w:pPr>
      <w:r w:rsidRPr="00A52C63">
        <w:rPr>
          <w:sz w:val="28"/>
        </w:rPr>
        <w:t xml:space="preserve">                                                     </w:t>
      </w:r>
      <w:r w:rsidR="00956C49" w:rsidRPr="00A52C63">
        <w:rPr>
          <w:sz w:val="28"/>
        </w:rPr>
        <w:t>Повестка дня:</w:t>
      </w:r>
    </w:p>
    <w:p w:rsidR="00BC2318" w:rsidRPr="00A52C63" w:rsidRDefault="00BC2318" w:rsidP="00ED3005">
      <w:pPr>
        <w:tabs>
          <w:tab w:val="left" w:pos="5040"/>
        </w:tabs>
        <w:jc w:val="both"/>
        <w:rPr>
          <w:sz w:val="28"/>
        </w:rPr>
      </w:pPr>
    </w:p>
    <w:p w:rsidR="00160902" w:rsidRPr="00BC2318" w:rsidRDefault="00160902" w:rsidP="00160902">
      <w:pPr>
        <w:jc w:val="both"/>
        <w:rPr>
          <w:b/>
          <w:sz w:val="28"/>
          <w:szCs w:val="28"/>
        </w:rPr>
      </w:pPr>
      <w:r w:rsidRPr="00BC2318">
        <w:rPr>
          <w:sz w:val="28"/>
          <w:szCs w:val="28"/>
        </w:rPr>
        <w:t xml:space="preserve">          Информация </w:t>
      </w:r>
      <w:r w:rsidR="00BC2318" w:rsidRPr="00BC2318">
        <w:rPr>
          <w:sz w:val="28"/>
          <w:szCs w:val="28"/>
        </w:rPr>
        <w:t xml:space="preserve">начальник управления образования Демченко С.Г. и </w:t>
      </w:r>
      <w:r w:rsidRPr="00BC2318">
        <w:rPr>
          <w:sz w:val="28"/>
          <w:szCs w:val="28"/>
        </w:rPr>
        <w:t>врача</w:t>
      </w:r>
      <w:r w:rsidR="00BC2318" w:rsidRPr="00BC2318">
        <w:rPr>
          <w:sz w:val="28"/>
          <w:szCs w:val="28"/>
        </w:rPr>
        <w:t xml:space="preserve"> психиатра - нарколога</w:t>
      </w:r>
      <w:r w:rsidRPr="00BC2318">
        <w:rPr>
          <w:sz w:val="28"/>
          <w:szCs w:val="28"/>
        </w:rPr>
        <w:t xml:space="preserve"> ГБУЗ «</w:t>
      </w:r>
      <w:r w:rsidR="00BC2318" w:rsidRPr="00BC2318">
        <w:rPr>
          <w:sz w:val="28"/>
          <w:szCs w:val="28"/>
        </w:rPr>
        <w:t>Кавказская районная</w:t>
      </w:r>
      <w:r w:rsidRPr="00BC2318">
        <w:rPr>
          <w:sz w:val="28"/>
          <w:szCs w:val="28"/>
        </w:rPr>
        <w:t xml:space="preserve"> больница» </w:t>
      </w:r>
      <w:r w:rsidRPr="00BC2318">
        <w:rPr>
          <w:bCs/>
          <w:sz w:val="28"/>
          <w:szCs w:val="28"/>
        </w:rPr>
        <w:t xml:space="preserve">МЗ КК </w:t>
      </w:r>
      <w:r w:rsidR="00BC2318" w:rsidRPr="00BC2318">
        <w:rPr>
          <w:bCs/>
          <w:sz w:val="28"/>
          <w:szCs w:val="28"/>
        </w:rPr>
        <w:t>Серой Л.А.</w:t>
      </w:r>
      <w:r w:rsidRPr="00BC2318">
        <w:rPr>
          <w:bCs/>
          <w:sz w:val="28"/>
          <w:szCs w:val="28"/>
        </w:rPr>
        <w:t xml:space="preserve"> </w:t>
      </w:r>
      <w:r w:rsidRPr="00BC2318">
        <w:rPr>
          <w:sz w:val="28"/>
          <w:szCs w:val="28"/>
        </w:rPr>
        <w:t>по вопросу: «</w:t>
      </w:r>
      <w:r w:rsidR="00BC2318" w:rsidRPr="00BC2318">
        <w:rPr>
          <w:color w:val="000000" w:themeColor="text1"/>
          <w:sz w:val="28"/>
          <w:szCs w:val="28"/>
        </w:rPr>
        <w:t>Организация работы по итогам результатов проведенного психолого-педагогического тестирования и медицинских осмотров учащихся</w:t>
      </w:r>
      <w:r w:rsidRPr="00BC2318">
        <w:rPr>
          <w:sz w:val="28"/>
          <w:szCs w:val="28"/>
        </w:rPr>
        <w:t>».</w:t>
      </w:r>
    </w:p>
    <w:p w:rsidR="003B218E" w:rsidRDefault="00BC2318" w:rsidP="000569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75BAF" w:rsidRPr="00441C95">
        <w:rPr>
          <w:sz w:val="28"/>
          <w:szCs w:val="28"/>
        </w:rPr>
        <w:t>Информация</w:t>
      </w:r>
      <w:r w:rsidR="007276FC" w:rsidRPr="00441C95">
        <w:rPr>
          <w:sz w:val="28"/>
          <w:szCs w:val="28"/>
        </w:rPr>
        <w:t xml:space="preserve">  </w:t>
      </w:r>
      <w:r w:rsidR="003B218E" w:rsidRPr="00441C95">
        <w:rPr>
          <w:sz w:val="28"/>
          <w:szCs w:val="28"/>
        </w:rPr>
        <w:t xml:space="preserve"> </w:t>
      </w:r>
      <w:r w:rsidR="00E146EE">
        <w:rPr>
          <w:sz w:val="28"/>
          <w:szCs w:val="28"/>
        </w:rPr>
        <w:t xml:space="preserve">начальника ОНК </w:t>
      </w:r>
      <w:r w:rsidR="00E146EE" w:rsidRPr="00433DB5">
        <w:rPr>
          <w:sz w:val="28"/>
          <w:szCs w:val="28"/>
        </w:rPr>
        <w:t>О</w:t>
      </w:r>
      <w:r w:rsidR="00E146EE">
        <w:rPr>
          <w:sz w:val="28"/>
          <w:szCs w:val="28"/>
        </w:rPr>
        <w:t xml:space="preserve">тдела </w:t>
      </w:r>
      <w:r w:rsidR="00E146EE" w:rsidRPr="00433DB5">
        <w:rPr>
          <w:sz w:val="28"/>
          <w:szCs w:val="28"/>
        </w:rPr>
        <w:t>МВД по Кавказскому району</w:t>
      </w:r>
      <w:r w:rsidR="00E146EE">
        <w:rPr>
          <w:sz w:val="28"/>
          <w:szCs w:val="28"/>
        </w:rPr>
        <w:t xml:space="preserve"> </w:t>
      </w:r>
      <w:proofErr w:type="spellStart"/>
      <w:r w:rsidR="00E146EE">
        <w:rPr>
          <w:sz w:val="28"/>
          <w:szCs w:val="28"/>
        </w:rPr>
        <w:t>Казаченко</w:t>
      </w:r>
      <w:proofErr w:type="spellEnd"/>
      <w:r w:rsidR="00E146EE">
        <w:rPr>
          <w:sz w:val="28"/>
          <w:szCs w:val="28"/>
        </w:rPr>
        <w:t xml:space="preserve"> И.М. </w:t>
      </w:r>
      <w:r w:rsidR="003B218E" w:rsidRPr="00441C95">
        <w:rPr>
          <w:sz w:val="28"/>
          <w:szCs w:val="28"/>
        </w:rPr>
        <w:t>по вопросу</w:t>
      </w:r>
      <w:r w:rsidR="003B218E" w:rsidRPr="00BC3732">
        <w:rPr>
          <w:sz w:val="28"/>
          <w:szCs w:val="28"/>
        </w:rPr>
        <w:t xml:space="preserve">: </w:t>
      </w:r>
      <w:r w:rsidR="003B218E" w:rsidRPr="00BC2318">
        <w:rPr>
          <w:sz w:val="28"/>
          <w:szCs w:val="28"/>
        </w:rPr>
        <w:t>«</w:t>
      </w:r>
      <w:r w:rsidRPr="00BC2318">
        <w:rPr>
          <w:color w:val="000000" w:themeColor="text1"/>
          <w:sz w:val="28"/>
          <w:szCs w:val="28"/>
        </w:rPr>
        <w:t xml:space="preserve">О проводимой работе по выявлению  преступлений,  связанных с незаконным оборотом  наркотических веществ и их </w:t>
      </w:r>
      <w:proofErr w:type="spellStart"/>
      <w:r w:rsidRPr="00BC2318">
        <w:rPr>
          <w:color w:val="000000" w:themeColor="text1"/>
          <w:sz w:val="28"/>
          <w:szCs w:val="28"/>
        </w:rPr>
        <w:t>прекурсоров</w:t>
      </w:r>
      <w:proofErr w:type="spellEnd"/>
      <w:r w:rsidRPr="00BC2318">
        <w:rPr>
          <w:color w:val="000000" w:themeColor="text1"/>
          <w:sz w:val="28"/>
          <w:szCs w:val="28"/>
        </w:rPr>
        <w:t>»</w:t>
      </w:r>
      <w:r w:rsidR="00BC3732" w:rsidRPr="00BC2318">
        <w:rPr>
          <w:sz w:val="28"/>
          <w:szCs w:val="28"/>
        </w:rPr>
        <w:t>.</w:t>
      </w:r>
    </w:p>
    <w:p w:rsidR="00BC2318" w:rsidRPr="00BC2318" w:rsidRDefault="00BC2318" w:rsidP="00135310">
      <w:pPr>
        <w:jc w:val="both"/>
        <w:rPr>
          <w:spacing w:val="-12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41C95">
        <w:rPr>
          <w:sz w:val="28"/>
          <w:szCs w:val="28"/>
        </w:rPr>
        <w:t xml:space="preserve">Информация   </w:t>
      </w:r>
      <w:r>
        <w:rPr>
          <w:sz w:val="28"/>
          <w:szCs w:val="28"/>
        </w:rPr>
        <w:t xml:space="preserve">начальника ОНК </w:t>
      </w:r>
      <w:r w:rsidRPr="00433DB5">
        <w:rPr>
          <w:sz w:val="28"/>
          <w:szCs w:val="28"/>
        </w:rPr>
        <w:t>О</w:t>
      </w:r>
      <w:r>
        <w:rPr>
          <w:sz w:val="28"/>
          <w:szCs w:val="28"/>
        </w:rPr>
        <w:t xml:space="preserve">тдела </w:t>
      </w:r>
      <w:r w:rsidRPr="00433DB5">
        <w:rPr>
          <w:sz w:val="28"/>
          <w:szCs w:val="28"/>
        </w:rPr>
        <w:t>МВД по Кавказскому району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Казаченко</w:t>
      </w:r>
      <w:proofErr w:type="spellEnd"/>
      <w:r>
        <w:rPr>
          <w:sz w:val="28"/>
          <w:szCs w:val="28"/>
        </w:rPr>
        <w:t xml:space="preserve"> И.М. </w:t>
      </w:r>
      <w:r w:rsidRPr="00441C95">
        <w:rPr>
          <w:sz w:val="28"/>
          <w:szCs w:val="28"/>
        </w:rPr>
        <w:t>по вопросу</w:t>
      </w:r>
      <w:r w:rsidRPr="00BC2318">
        <w:rPr>
          <w:sz w:val="28"/>
          <w:szCs w:val="28"/>
        </w:rPr>
        <w:t>: «</w:t>
      </w:r>
      <w:r w:rsidRPr="00BC2318">
        <w:rPr>
          <w:color w:val="000000" w:themeColor="text1"/>
          <w:sz w:val="28"/>
          <w:szCs w:val="28"/>
        </w:rPr>
        <w:t>О работе, проводимой по предотвращению «аптечной» наркомании, а также пресечения распространения новых видов наркотиков на территории района».</w:t>
      </w:r>
      <w:r w:rsidR="00441C95" w:rsidRPr="00BC2318">
        <w:rPr>
          <w:spacing w:val="-12"/>
          <w:sz w:val="28"/>
          <w:szCs w:val="28"/>
        </w:rPr>
        <w:t xml:space="preserve">           </w:t>
      </w:r>
    </w:p>
    <w:p w:rsidR="00B0555A" w:rsidRPr="00BC2318" w:rsidRDefault="00BC2318" w:rsidP="00135310">
      <w:pPr>
        <w:jc w:val="both"/>
        <w:rPr>
          <w:sz w:val="28"/>
          <w:szCs w:val="28"/>
        </w:rPr>
      </w:pPr>
      <w:r>
        <w:rPr>
          <w:spacing w:val="-12"/>
          <w:sz w:val="28"/>
          <w:szCs w:val="28"/>
        </w:rPr>
        <w:t xml:space="preserve">            </w:t>
      </w:r>
      <w:r w:rsidR="00FD5FDE" w:rsidRPr="00BE7BEB">
        <w:rPr>
          <w:sz w:val="28"/>
          <w:szCs w:val="28"/>
        </w:rPr>
        <w:t xml:space="preserve">Информация </w:t>
      </w:r>
      <w:r w:rsidRPr="00BC2318">
        <w:rPr>
          <w:sz w:val="28"/>
          <w:szCs w:val="28"/>
        </w:rPr>
        <w:t>исполняюще</w:t>
      </w:r>
      <w:r w:rsidR="00A60F02">
        <w:rPr>
          <w:sz w:val="28"/>
          <w:szCs w:val="28"/>
        </w:rPr>
        <w:t>го</w:t>
      </w:r>
      <w:r w:rsidRPr="00BC2318">
        <w:rPr>
          <w:sz w:val="28"/>
          <w:szCs w:val="28"/>
        </w:rPr>
        <w:t xml:space="preserve"> обязанности </w:t>
      </w:r>
      <w:r w:rsidR="00FD5FDE" w:rsidRPr="00BC2318">
        <w:rPr>
          <w:sz w:val="28"/>
          <w:szCs w:val="28"/>
        </w:rPr>
        <w:t xml:space="preserve">начальника </w:t>
      </w:r>
      <w:r w:rsidR="00B0555A" w:rsidRPr="00BC2318">
        <w:rPr>
          <w:sz w:val="28"/>
          <w:szCs w:val="28"/>
        </w:rPr>
        <w:t xml:space="preserve">отдела молодёжной политики </w:t>
      </w:r>
      <w:r w:rsidRPr="00BC2318">
        <w:rPr>
          <w:sz w:val="28"/>
          <w:szCs w:val="28"/>
        </w:rPr>
        <w:t>Неупокоевой М.М.</w:t>
      </w:r>
      <w:r w:rsidR="00FD5FDE" w:rsidRPr="00BC2318">
        <w:rPr>
          <w:sz w:val="28"/>
          <w:szCs w:val="28"/>
        </w:rPr>
        <w:t xml:space="preserve"> </w:t>
      </w:r>
      <w:r w:rsidR="00CC6212" w:rsidRPr="00BC2318">
        <w:rPr>
          <w:sz w:val="28"/>
          <w:szCs w:val="28"/>
        </w:rPr>
        <w:t xml:space="preserve">по вопросу: </w:t>
      </w:r>
      <w:r w:rsidR="00B0555A" w:rsidRPr="00BC2318">
        <w:rPr>
          <w:sz w:val="28"/>
          <w:szCs w:val="28"/>
        </w:rPr>
        <w:t>«</w:t>
      </w:r>
      <w:r w:rsidRPr="00BC2318">
        <w:rPr>
          <w:color w:val="000000" w:themeColor="text1"/>
          <w:sz w:val="28"/>
          <w:szCs w:val="28"/>
        </w:rPr>
        <w:t xml:space="preserve">Об организации работы по устранению уличной рекламы </w:t>
      </w:r>
      <w:proofErr w:type="spellStart"/>
      <w:r w:rsidRPr="00BC2318">
        <w:rPr>
          <w:color w:val="000000" w:themeColor="text1"/>
          <w:sz w:val="28"/>
          <w:szCs w:val="28"/>
        </w:rPr>
        <w:t>пронаркотических</w:t>
      </w:r>
      <w:proofErr w:type="spellEnd"/>
      <w:r w:rsidRPr="00BC2318">
        <w:rPr>
          <w:color w:val="000000" w:themeColor="text1"/>
          <w:sz w:val="28"/>
          <w:szCs w:val="28"/>
        </w:rPr>
        <w:t xml:space="preserve"> сайтов, размещенной на учреждениях, организациях, зданиях многоквартирных жилых домов</w:t>
      </w:r>
      <w:r w:rsidRPr="00BC2318">
        <w:rPr>
          <w:iCs/>
          <w:color w:val="000000" w:themeColor="text1"/>
          <w:sz w:val="28"/>
          <w:szCs w:val="28"/>
        </w:rPr>
        <w:t xml:space="preserve"> активистами «Волонтеров </w:t>
      </w:r>
      <w:proofErr w:type="spellStart"/>
      <w:r w:rsidRPr="00BC2318">
        <w:rPr>
          <w:iCs/>
          <w:color w:val="000000" w:themeColor="text1"/>
          <w:sz w:val="28"/>
          <w:szCs w:val="28"/>
        </w:rPr>
        <w:t>антинаркотического</w:t>
      </w:r>
      <w:proofErr w:type="spellEnd"/>
      <w:r w:rsidRPr="00BC2318">
        <w:rPr>
          <w:iCs/>
          <w:color w:val="000000" w:themeColor="text1"/>
          <w:sz w:val="28"/>
          <w:szCs w:val="28"/>
        </w:rPr>
        <w:t xml:space="preserve"> движения</w:t>
      </w:r>
      <w:r w:rsidR="00B0555A" w:rsidRPr="00BC2318">
        <w:rPr>
          <w:sz w:val="28"/>
          <w:szCs w:val="28"/>
        </w:rPr>
        <w:t>»</w:t>
      </w:r>
      <w:r w:rsidR="00B0555A" w:rsidRPr="00BC2318">
        <w:rPr>
          <w:iCs/>
          <w:sz w:val="28"/>
          <w:szCs w:val="28"/>
        </w:rPr>
        <w:t>.</w:t>
      </w:r>
      <w:r w:rsidR="00CC6212" w:rsidRPr="00BC2318">
        <w:rPr>
          <w:sz w:val="28"/>
          <w:szCs w:val="28"/>
        </w:rPr>
        <w:t xml:space="preserve">           </w:t>
      </w:r>
    </w:p>
    <w:p w:rsidR="00135310" w:rsidRPr="00BC2318" w:rsidRDefault="00B0555A" w:rsidP="00135310">
      <w:pPr>
        <w:jc w:val="both"/>
        <w:rPr>
          <w:spacing w:val="-12"/>
          <w:sz w:val="28"/>
          <w:szCs w:val="28"/>
        </w:rPr>
      </w:pPr>
      <w:r w:rsidRPr="00BC2318">
        <w:rPr>
          <w:sz w:val="28"/>
          <w:szCs w:val="28"/>
        </w:rPr>
        <w:t xml:space="preserve">         </w:t>
      </w:r>
      <w:r w:rsidR="00CC6212" w:rsidRPr="00BC2318">
        <w:rPr>
          <w:sz w:val="28"/>
          <w:szCs w:val="28"/>
        </w:rPr>
        <w:t xml:space="preserve">Информация </w:t>
      </w:r>
      <w:r w:rsidR="00F318C3" w:rsidRPr="00BC2318">
        <w:rPr>
          <w:sz w:val="28"/>
          <w:szCs w:val="28"/>
        </w:rPr>
        <w:t xml:space="preserve">начальника отдела по делам казачества и военным вопросам </w:t>
      </w:r>
      <w:proofErr w:type="spellStart"/>
      <w:r w:rsidR="00F318C3" w:rsidRPr="00BC2318">
        <w:rPr>
          <w:sz w:val="28"/>
          <w:szCs w:val="28"/>
        </w:rPr>
        <w:t>Сытников</w:t>
      </w:r>
      <w:proofErr w:type="spellEnd"/>
      <w:r w:rsidR="00F318C3" w:rsidRPr="00BC2318">
        <w:rPr>
          <w:sz w:val="28"/>
          <w:szCs w:val="28"/>
        </w:rPr>
        <w:t xml:space="preserve"> И.А. по вопросам</w:t>
      </w:r>
      <w:r w:rsidR="00CC6212" w:rsidRPr="00BC2318">
        <w:rPr>
          <w:sz w:val="28"/>
          <w:szCs w:val="28"/>
        </w:rPr>
        <w:t>: «</w:t>
      </w:r>
      <w:r w:rsidR="00F318C3" w:rsidRPr="00BC2318">
        <w:rPr>
          <w:sz w:val="28"/>
          <w:szCs w:val="28"/>
        </w:rPr>
        <w:t xml:space="preserve">О мероприятиях по подготовке и проведению </w:t>
      </w:r>
      <w:r w:rsidR="00BC2318" w:rsidRPr="00BC2318">
        <w:rPr>
          <w:sz w:val="28"/>
          <w:szCs w:val="28"/>
        </w:rPr>
        <w:t xml:space="preserve">1 – го этапа </w:t>
      </w:r>
      <w:r w:rsidR="00F318C3" w:rsidRPr="00BC2318">
        <w:rPr>
          <w:sz w:val="28"/>
          <w:szCs w:val="28"/>
        </w:rPr>
        <w:t>Всероссийской акции «Сообщи, где торгуют смерть</w:t>
      </w:r>
      <w:r w:rsidR="00BC2318" w:rsidRPr="00BC2318">
        <w:rPr>
          <w:sz w:val="28"/>
          <w:szCs w:val="28"/>
        </w:rPr>
        <w:t>ю</w:t>
      </w:r>
      <w:r w:rsidR="00CC6212" w:rsidRPr="00BC2318">
        <w:rPr>
          <w:spacing w:val="-12"/>
          <w:sz w:val="28"/>
          <w:szCs w:val="28"/>
        </w:rPr>
        <w:t>»</w:t>
      </w:r>
      <w:r w:rsidR="00135310" w:rsidRPr="00BC2318">
        <w:rPr>
          <w:spacing w:val="-12"/>
          <w:sz w:val="28"/>
          <w:szCs w:val="28"/>
        </w:rPr>
        <w:t>.</w:t>
      </w:r>
    </w:p>
    <w:p w:rsidR="00135310" w:rsidRPr="00BC2318" w:rsidRDefault="00135310" w:rsidP="003B218E">
      <w:pPr>
        <w:jc w:val="both"/>
        <w:rPr>
          <w:b/>
          <w:sz w:val="28"/>
          <w:szCs w:val="28"/>
        </w:rPr>
      </w:pPr>
    </w:p>
    <w:p w:rsidR="003854F2" w:rsidRPr="00A52C63" w:rsidRDefault="00956C49" w:rsidP="00617EE7">
      <w:pPr>
        <w:jc w:val="both"/>
        <w:rPr>
          <w:sz w:val="28"/>
        </w:rPr>
      </w:pPr>
      <w:r w:rsidRPr="00A52C63">
        <w:rPr>
          <w:sz w:val="28"/>
        </w:rPr>
        <w:t xml:space="preserve">Доведение решения </w:t>
      </w:r>
      <w:proofErr w:type="spellStart"/>
      <w:r w:rsidRPr="00A52C63">
        <w:rPr>
          <w:sz w:val="28"/>
        </w:rPr>
        <w:t>антинаркотической</w:t>
      </w:r>
      <w:proofErr w:type="spellEnd"/>
      <w:r w:rsidRPr="00A52C63">
        <w:rPr>
          <w:sz w:val="28"/>
        </w:rPr>
        <w:t xml:space="preserve"> комиссии.</w:t>
      </w:r>
    </w:p>
    <w:p w:rsidR="00A52C63" w:rsidRPr="00A52C63" w:rsidRDefault="00A52C63" w:rsidP="00956C49">
      <w:pPr>
        <w:jc w:val="both"/>
        <w:rPr>
          <w:sz w:val="28"/>
        </w:rPr>
      </w:pPr>
    </w:p>
    <w:p w:rsidR="00956C49" w:rsidRPr="00A52C63" w:rsidRDefault="00956C49" w:rsidP="00956C49">
      <w:pPr>
        <w:jc w:val="both"/>
        <w:rPr>
          <w:sz w:val="28"/>
        </w:rPr>
      </w:pPr>
      <w:r w:rsidRPr="00A52C63">
        <w:rPr>
          <w:sz w:val="28"/>
        </w:rPr>
        <w:t>Голосование по решению</w:t>
      </w:r>
      <w:r w:rsidR="00023AFD" w:rsidRPr="00A52C63">
        <w:rPr>
          <w:sz w:val="28"/>
        </w:rPr>
        <w:t>.</w:t>
      </w:r>
    </w:p>
    <w:p w:rsidR="00956C49" w:rsidRPr="00EC39D8" w:rsidRDefault="00956C49" w:rsidP="00956C49">
      <w:pPr>
        <w:ind w:left="132"/>
        <w:jc w:val="both"/>
        <w:rPr>
          <w:sz w:val="28"/>
        </w:rPr>
      </w:pPr>
    </w:p>
    <w:p w:rsidR="00617EE7" w:rsidRDefault="00617EE7" w:rsidP="00617EE7">
      <w:pPr>
        <w:jc w:val="both"/>
        <w:rPr>
          <w:sz w:val="28"/>
        </w:rPr>
      </w:pPr>
      <w:r>
        <w:rPr>
          <w:sz w:val="28"/>
        </w:rPr>
        <w:t>Глава</w:t>
      </w:r>
    </w:p>
    <w:p w:rsidR="00617EE7" w:rsidRPr="00EC39D8" w:rsidRDefault="00617EE7" w:rsidP="00617EE7">
      <w:pPr>
        <w:jc w:val="both"/>
        <w:rPr>
          <w:sz w:val="28"/>
        </w:rPr>
      </w:pPr>
      <w:r w:rsidRPr="00EC39D8">
        <w:rPr>
          <w:sz w:val="28"/>
        </w:rPr>
        <w:t xml:space="preserve">муниципального </w:t>
      </w:r>
    </w:p>
    <w:p w:rsidR="00617EE7" w:rsidRPr="00EC39D8" w:rsidRDefault="00617EE7" w:rsidP="00617EE7">
      <w:pPr>
        <w:jc w:val="both"/>
        <w:rPr>
          <w:sz w:val="28"/>
        </w:rPr>
      </w:pPr>
      <w:r w:rsidRPr="00EC39D8">
        <w:rPr>
          <w:sz w:val="28"/>
        </w:rPr>
        <w:t xml:space="preserve">образования  Кавказский район, </w:t>
      </w:r>
    </w:p>
    <w:p w:rsidR="00617EE7" w:rsidRDefault="00617EE7" w:rsidP="00617EE7">
      <w:pPr>
        <w:jc w:val="both"/>
        <w:rPr>
          <w:sz w:val="28"/>
        </w:rPr>
      </w:pPr>
      <w:r>
        <w:rPr>
          <w:sz w:val="28"/>
        </w:rPr>
        <w:t>председатель</w:t>
      </w:r>
    </w:p>
    <w:p w:rsidR="00023AFD" w:rsidRPr="00EC39D8" w:rsidRDefault="00617EE7" w:rsidP="00617EE7">
      <w:pPr>
        <w:jc w:val="both"/>
        <w:rPr>
          <w:sz w:val="28"/>
        </w:rPr>
      </w:pPr>
      <w:proofErr w:type="spellStart"/>
      <w:r w:rsidRPr="00EC39D8">
        <w:rPr>
          <w:sz w:val="28"/>
        </w:rPr>
        <w:t>антинаркотической</w:t>
      </w:r>
      <w:proofErr w:type="spellEnd"/>
      <w:r w:rsidRPr="00EC39D8">
        <w:rPr>
          <w:sz w:val="28"/>
        </w:rPr>
        <w:t xml:space="preserve"> комиссии</w:t>
      </w:r>
      <w:bookmarkStart w:id="0" w:name="_GoBack"/>
      <w:bookmarkEnd w:id="0"/>
      <w:r w:rsidR="00215A43">
        <w:rPr>
          <w:sz w:val="28"/>
        </w:rPr>
        <w:t xml:space="preserve">                                                            </w:t>
      </w:r>
      <w:r>
        <w:rPr>
          <w:sz w:val="28"/>
        </w:rPr>
        <w:t xml:space="preserve">В.Н. </w:t>
      </w:r>
      <w:proofErr w:type="spellStart"/>
      <w:r>
        <w:rPr>
          <w:sz w:val="28"/>
        </w:rPr>
        <w:t>Очкаласов</w:t>
      </w:r>
      <w:proofErr w:type="spellEnd"/>
    </w:p>
    <w:sectPr w:rsidR="00023AFD" w:rsidRPr="00EC39D8" w:rsidSect="00CE306C">
      <w:pgSz w:w="11906" w:h="16838"/>
      <w:pgMar w:top="567" w:right="566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092EAD"/>
    <w:multiLevelType w:val="hybridMultilevel"/>
    <w:tmpl w:val="765C3FB6"/>
    <w:lvl w:ilvl="0" w:tplc="A516BE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6C49"/>
    <w:rsid w:val="0001316B"/>
    <w:rsid w:val="00023AFD"/>
    <w:rsid w:val="00042B1B"/>
    <w:rsid w:val="000452AC"/>
    <w:rsid w:val="00056963"/>
    <w:rsid w:val="00067147"/>
    <w:rsid w:val="0008468D"/>
    <w:rsid w:val="000B7FF9"/>
    <w:rsid w:val="000C285E"/>
    <w:rsid w:val="000D739E"/>
    <w:rsid w:val="00101FB5"/>
    <w:rsid w:val="00115BDB"/>
    <w:rsid w:val="00126396"/>
    <w:rsid w:val="00135310"/>
    <w:rsid w:val="00153698"/>
    <w:rsid w:val="00160902"/>
    <w:rsid w:val="00161FF4"/>
    <w:rsid w:val="001B1BF1"/>
    <w:rsid w:val="001C24F7"/>
    <w:rsid w:val="001F1A89"/>
    <w:rsid w:val="001F23BD"/>
    <w:rsid w:val="001F5471"/>
    <w:rsid w:val="00215A43"/>
    <w:rsid w:val="002246B3"/>
    <w:rsid w:val="00235E40"/>
    <w:rsid w:val="00290946"/>
    <w:rsid w:val="002B4ADE"/>
    <w:rsid w:val="003854F2"/>
    <w:rsid w:val="00390E74"/>
    <w:rsid w:val="003A464C"/>
    <w:rsid w:val="003A6F7B"/>
    <w:rsid w:val="003B218E"/>
    <w:rsid w:val="003C37B1"/>
    <w:rsid w:val="003D4311"/>
    <w:rsid w:val="004009AE"/>
    <w:rsid w:val="00401AB8"/>
    <w:rsid w:val="00413E0E"/>
    <w:rsid w:val="00414622"/>
    <w:rsid w:val="0043500A"/>
    <w:rsid w:val="00441C95"/>
    <w:rsid w:val="00442217"/>
    <w:rsid w:val="00467DC5"/>
    <w:rsid w:val="00472C8C"/>
    <w:rsid w:val="00480136"/>
    <w:rsid w:val="004806D4"/>
    <w:rsid w:val="00485402"/>
    <w:rsid w:val="004A11CD"/>
    <w:rsid w:val="004C44E9"/>
    <w:rsid w:val="004D05BE"/>
    <w:rsid w:val="004D2269"/>
    <w:rsid w:val="004F569B"/>
    <w:rsid w:val="00501D28"/>
    <w:rsid w:val="00504FF5"/>
    <w:rsid w:val="005244DB"/>
    <w:rsid w:val="00524EEB"/>
    <w:rsid w:val="00532287"/>
    <w:rsid w:val="005419FF"/>
    <w:rsid w:val="00541F87"/>
    <w:rsid w:val="00586D54"/>
    <w:rsid w:val="005E6FDE"/>
    <w:rsid w:val="005F32CE"/>
    <w:rsid w:val="00617EE7"/>
    <w:rsid w:val="00623029"/>
    <w:rsid w:val="00633D6A"/>
    <w:rsid w:val="0064654F"/>
    <w:rsid w:val="00656594"/>
    <w:rsid w:val="00680B58"/>
    <w:rsid w:val="00694024"/>
    <w:rsid w:val="006940ED"/>
    <w:rsid w:val="006B2676"/>
    <w:rsid w:val="006C2861"/>
    <w:rsid w:val="006D2191"/>
    <w:rsid w:val="006D601D"/>
    <w:rsid w:val="006E2A45"/>
    <w:rsid w:val="0070106C"/>
    <w:rsid w:val="007206BE"/>
    <w:rsid w:val="0072335D"/>
    <w:rsid w:val="007276FC"/>
    <w:rsid w:val="00765AAA"/>
    <w:rsid w:val="00772149"/>
    <w:rsid w:val="00773B43"/>
    <w:rsid w:val="007B268F"/>
    <w:rsid w:val="007B7691"/>
    <w:rsid w:val="007C458A"/>
    <w:rsid w:val="007E3276"/>
    <w:rsid w:val="007F1795"/>
    <w:rsid w:val="007F3321"/>
    <w:rsid w:val="00802875"/>
    <w:rsid w:val="00823325"/>
    <w:rsid w:val="0083625E"/>
    <w:rsid w:val="00862A71"/>
    <w:rsid w:val="0087445E"/>
    <w:rsid w:val="00876461"/>
    <w:rsid w:val="00892BBC"/>
    <w:rsid w:val="008D5BFE"/>
    <w:rsid w:val="008E44D7"/>
    <w:rsid w:val="008F642A"/>
    <w:rsid w:val="009025C4"/>
    <w:rsid w:val="00927168"/>
    <w:rsid w:val="0095187E"/>
    <w:rsid w:val="00956C49"/>
    <w:rsid w:val="00962ED1"/>
    <w:rsid w:val="00974CBB"/>
    <w:rsid w:val="00985356"/>
    <w:rsid w:val="00992D87"/>
    <w:rsid w:val="00992EE4"/>
    <w:rsid w:val="009979B5"/>
    <w:rsid w:val="009A1031"/>
    <w:rsid w:val="009B0111"/>
    <w:rsid w:val="009B5103"/>
    <w:rsid w:val="009C73AE"/>
    <w:rsid w:val="009D097A"/>
    <w:rsid w:val="009D2643"/>
    <w:rsid w:val="009E0469"/>
    <w:rsid w:val="009F6104"/>
    <w:rsid w:val="00A14A5C"/>
    <w:rsid w:val="00A26CA3"/>
    <w:rsid w:val="00A41791"/>
    <w:rsid w:val="00A50834"/>
    <w:rsid w:val="00A529AC"/>
    <w:rsid w:val="00A52C63"/>
    <w:rsid w:val="00A53537"/>
    <w:rsid w:val="00A53628"/>
    <w:rsid w:val="00A60F02"/>
    <w:rsid w:val="00A8257B"/>
    <w:rsid w:val="00A853FF"/>
    <w:rsid w:val="00A92B63"/>
    <w:rsid w:val="00AA064D"/>
    <w:rsid w:val="00AA21CA"/>
    <w:rsid w:val="00AB06B6"/>
    <w:rsid w:val="00AD23E7"/>
    <w:rsid w:val="00AD5E19"/>
    <w:rsid w:val="00AE72CB"/>
    <w:rsid w:val="00B0555A"/>
    <w:rsid w:val="00B16466"/>
    <w:rsid w:val="00B20827"/>
    <w:rsid w:val="00B20F23"/>
    <w:rsid w:val="00B24790"/>
    <w:rsid w:val="00B2654B"/>
    <w:rsid w:val="00B2685F"/>
    <w:rsid w:val="00B35468"/>
    <w:rsid w:val="00B44AFB"/>
    <w:rsid w:val="00B53296"/>
    <w:rsid w:val="00B56B2C"/>
    <w:rsid w:val="00B60367"/>
    <w:rsid w:val="00B96AFD"/>
    <w:rsid w:val="00B97C55"/>
    <w:rsid w:val="00BA0515"/>
    <w:rsid w:val="00BB3FEF"/>
    <w:rsid w:val="00BB781B"/>
    <w:rsid w:val="00BC2318"/>
    <w:rsid w:val="00BC3732"/>
    <w:rsid w:val="00BE7BEB"/>
    <w:rsid w:val="00BF4CF2"/>
    <w:rsid w:val="00C07E5F"/>
    <w:rsid w:val="00C63138"/>
    <w:rsid w:val="00C67985"/>
    <w:rsid w:val="00C732CB"/>
    <w:rsid w:val="00C81C63"/>
    <w:rsid w:val="00C93D71"/>
    <w:rsid w:val="00C978D3"/>
    <w:rsid w:val="00CC129E"/>
    <w:rsid w:val="00CC500F"/>
    <w:rsid w:val="00CC6212"/>
    <w:rsid w:val="00CE306C"/>
    <w:rsid w:val="00CE33B4"/>
    <w:rsid w:val="00CF3D99"/>
    <w:rsid w:val="00D35696"/>
    <w:rsid w:val="00D6539A"/>
    <w:rsid w:val="00D77326"/>
    <w:rsid w:val="00D83230"/>
    <w:rsid w:val="00DD0E53"/>
    <w:rsid w:val="00DE4AB0"/>
    <w:rsid w:val="00DE4C7F"/>
    <w:rsid w:val="00E05F5E"/>
    <w:rsid w:val="00E146EE"/>
    <w:rsid w:val="00E166CE"/>
    <w:rsid w:val="00E26B66"/>
    <w:rsid w:val="00E378CB"/>
    <w:rsid w:val="00E75BAF"/>
    <w:rsid w:val="00EB5910"/>
    <w:rsid w:val="00EC39D8"/>
    <w:rsid w:val="00ED3005"/>
    <w:rsid w:val="00ED40F6"/>
    <w:rsid w:val="00ED6669"/>
    <w:rsid w:val="00EE5F5B"/>
    <w:rsid w:val="00EE7445"/>
    <w:rsid w:val="00EF4BD6"/>
    <w:rsid w:val="00F25ED6"/>
    <w:rsid w:val="00F318C3"/>
    <w:rsid w:val="00F31A22"/>
    <w:rsid w:val="00F51DF8"/>
    <w:rsid w:val="00F546AD"/>
    <w:rsid w:val="00F60A12"/>
    <w:rsid w:val="00F94181"/>
    <w:rsid w:val="00F94691"/>
    <w:rsid w:val="00FC022A"/>
    <w:rsid w:val="00FD5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C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956C49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956C4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C631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D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D54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unhideWhenUsed/>
    <w:rsid w:val="00067147"/>
    <w:pPr>
      <w:spacing w:after="120"/>
    </w:pPr>
    <w:rPr>
      <w:sz w:val="20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0671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rmaltextrun">
    <w:name w:val="normaltextrun"/>
    <w:basedOn w:val="a0"/>
    <w:rsid w:val="003B21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FED2-28B0-476A-BEB3-EB94531F9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Zakotyan</cp:lastModifiedBy>
  <cp:revision>163</cp:revision>
  <cp:lastPrinted>2021-03-25T11:25:00Z</cp:lastPrinted>
  <dcterms:created xsi:type="dcterms:W3CDTF">2011-01-20T07:26:00Z</dcterms:created>
  <dcterms:modified xsi:type="dcterms:W3CDTF">2021-03-25T11:26:00Z</dcterms:modified>
</cp:coreProperties>
</file>